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BB" w:rsidRDefault="0078000B">
      <w:pPr>
        <w:pStyle w:val="docdata"/>
        <w:spacing w:before="278" w:beforeAutospacing="0" w:after="278" w:afterAutospacing="0"/>
        <w:contextualSpacing/>
        <w:jc w:val="center"/>
      </w:pPr>
      <w:r>
        <w:rPr>
          <w:noProof/>
          <w:lang w:val="uk-UA" w:eastAsia="uk-U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-486410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8"/>
          <w:szCs w:val="28"/>
        </w:rPr>
        <w:t>РЕШЕТИЛІВСЬКА МІСЬКА РАДА</w:t>
      </w:r>
    </w:p>
    <w:p w:rsidR="00F246BB" w:rsidRDefault="0078000B">
      <w:pPr>
        <w:pStyle w:val="docdata"/>
        <w:spacing w:before="278" w:beforeAutospacing="0" w:after="278" w:afterAutospacing="0"/>
        <w:contextualSpacing/>
        <w:jc w:val="center"/>
      </w:pPr>
      <w:r>
        <w:rPr>
          <w:b/>
          <w:bCs/>
          <w:color w:val="000000"/>
          <w:sz w:val="28"/>
          <w:szCs w:val="28"/>
        </w:rPr>
        <w:t>ПОЛТАВСЬКОЇ ОБЛАСТІ</w:t>
      </w:r>
    </w:p>
    <w:p w:rsidR="00F246BB" w:rsidRDefault="0078000B">
      <w:pPr>
        <w:pStyle w:val="docdata"/>
        <w:spacing w:before="278" w:beforeAutospacing="0" w:after="278" w:afterAutospacing="0"/>
        <w:contextualSpacing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F246BB" w:rsidRDefault="0078000B">
      <w:pPr>
        <w:pStyle w:val="ae"/>
        <w:spacing w:before="278" w:beforeAutospacing="0" w:after="278" w:afterAutospacing="0"/>
        <w:contextualSpacing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F246BB" w:rsidRDefault="0078000B">
      <w:pPr>
        <w:pStyle w:val="ae"/>
        <w:spacing w:before="278" w:beforeAutospacing="0" w:after="278" w:afterAutospacing="0"/>
        <w:contextualSpacing/>
      </w:pPr>
      <w:r>
        <w:t> </w:t>
      </w:r>
    </w:p>
    <w:p w:rsidR="00F246BB" w:rsidRPr="0078000B" w:rsidRDefault="0078000B">
      <w:pPr>
        <w:pStyle w:val="ae"/>
        <w:spacing w:before="278" w:beforeAutospacing="0" w:after="278" w:afterAutospacing="0"/>
        <w:contextualSpacing/>
        <w:rPr>
          <w:lang w:val="uk-UA"/>
        </w:rPr>
      </w:pPr>
      <w:r>
        <w:rPr>
          <w:color w:val="000000"/>
          <w:sz w:val="28"/>
          <w:szCs w:val="28"/>
          <w:lang w:val="uk-UA"/>
        </w:rPr>
        <w:t>26</w:t>
      </w:r>
      <w:r>
        <w:rPr>
          <w:color w:val="000000"/>
          <w:sz w:val="28"/>
          <w:szCs w:val="28"/>
        </w:rPr>
        <w:t xml:space="preserve"> лютого 2021 року                                                                                          № </w:t>
      </w:r>
      <w:r>
        <w:rPr>
          <w:color w:val="000000"/>
          <w:sz w:val="28"/>
          <w:szCs w:val="28"/>
          <w:lang w:val="uk-UA"/>
        </w:rPr>
        <w:t>49</w:t>
      </w:r>
    </w:p>
    <w:p w:rsidR="00F246BB" w:rsidRDefault="0078000B">
      <w:pPr>
        <w:pStyle w:val="ae"/>
        <w:spacing w:before="278" w:beforeAutospacing="0" w:after="278" w:afterAutospacing="0"/>
        <w:contextualSpacing/>
      </w:pPr>
      <w:r>
        <w:t> </w:t>
      </w:r>
    </w:p>
    <w:p w:rsidR="00F246BB" w:rsidRDefault="0078000B">
      <w:pPr>
        <w:pStyle w:val="ae"/>
        <w:spacing w:before="278" w:beforeAutospacing="0" w:after="278" w:afterAutospacing="0"/>
        <w:contextualSpacing/>
        <w:jc w:val="both"/>
      </w:pPr>
      <w:r>
        <w:rPr>
          <w:color w:val="000000"/>
          <w:sz w:val="28"/>
          <w:szCs w:val="28"/>
        </w:rPr>
        <w:t xml:space="preserve">Про 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з числа </w:t>
      </w:r>
      <w:proofErr w:type="spellStart"/>
      <w:r>
        <w:rPr>
          <w:color w:val="000000"/>
          <w:sz w:val="28"/>
          <w:szCs w:val="28"/>
        </w:rPr>
        <w:t>сімей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опинились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складних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обставинах</w:t>
      </w:r>
      <w:proofErr w:type="spellEnd"/>
      <w:r>
        <w:rPr>
          <w:color w:val="000000"/>
          <w:sz w:val="28"/>
          <w:szCs w:val="28"/>
        </w:rPr>
        <w:t xml:space="preserve">, для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безкоштовного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в закладах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ешетилівської</w:t>
      </w:r>
      <w:proofErr w:type="spellEnd"/>
      <w:r>
        <w:rPr>
          <w:color w:val="000000"/>
          <w:sz w:val="28"/>
          <w:szCs w:val="28"/>
        </w:rPr>
        <w:t xml:space="preserve"> міської ради</w:t>
      </w:r>
    </w:p>
    <w:p w:rsidR="00F246BB" w:rsidRDefault="0078000B">
      <w:pPr>
        <w:pStyle w:val="ae"/>
        <w:tabs>
          <w:tab w:val="left" w:pos="708"/>
          <w:tab w:val="left" w:pos="1380"/>
        </w:tabs>
        <w:spacing w:before="278" w:beforeAutospacing="0" w:after="278" w:afterAutospacing="0"/>
        <w:contextualSpacing/>
      </w:pPr>
      <w:r>
        <w:rPr>
          <w:color w:val="000000"/>
        </w:rPr>
        <w:tab/>
      </w:r>
    </w:p>
    <w:p w:rsidR="00F246BB" w:rsidRDefault="0078000B">
      <w:pPr>
        <w:pStyle w:val="ae"/>
        <w:tabs>
          <w:tab w:val="left" w:pos="708"/>
          <w:tab w:val="left" w:pos="735"/>
        </w:tabs>
        <w:spacing w:before="278" w:beforeAutospacing="0" w:after="278" w:afterAutospacing="0"/>
        <w:contextualSpacing/>
        <w:jc w:val="both"/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підпункту</w:t>
      </w:r>
      <w:proofErr w:type="spellEnd"/>
      <w:r>
        <w:rPr>
          <w:color w:val="000000"/>
          <w:sz w:val="28"/>
          <w:szCs w:val="28"/>
        </w:rPr>
        <w:t xml:space="preserve"> 2.1 пункту „б”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34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„Про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”, постанови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01 </w:t>
      </w:r>
      <w:proofErr w:type="spellStart"/>
      <w:r>
        <w:rPr>
          <w:color w:val="000000"/>
          <w:sz w:val="28"/>
          <w:szCs w:val="28"/>
        </w:rPr>
        <w:t>червня</w:t>
      </w:r>
      <w:proofErr w:type="spellEnd"/>
      <w:r>
        <w:rPr>
          <w:color w:val="000000"/>
          <w:sz w:val="28"/>
          <w:szCs w:val="28"/>
        </w:rPr>
        <w:t xml:space="preserve"> 2020 року № 585 „Про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складних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обставинах</w:t>
      </w:r>
      <w:proofErr w:type="spellEnd"/>
      <w:r>
        <w:rPr>
          <w:color w:val="000000"/>
          <w:sz w:val="28"/>
          <w:szCs w:val="28"/>
        </w:rPr>
        <w:t xml:space="preserve">”, з метою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складних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обставинах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r>
        <w:rPr>
          <w:color w:val="000000"/>
          <w:sz w:val="28"/>
          <w:szCs w:val="28"/>
        </w:rPr>
        <w:t xml:space="preserve"> міської ради</w:t>
      </w:r>
    </w:p>
    <w:p w:rsidR="00F246BB" w:rsidRDefault="0078000B">
      <w:pPr>
        <w:pStyle w:val="ae"/>
        <w:spacing w:before="278" w:beforeAutospacing="0" w:after="278" w:afterAutospacing="0"/>
        <w:contextualSpacing/>
        <w:jc w:val="both"/>
      </w:pPr>
      <w:r>
        <w:rPr>
          <w:b/>
          <w:bCs/>
          <w:color w:val="000000"/>
          <w:sz w:val="28"/>
          <w:szCs w:val="28"/>
        </w:rPr>
        <w:t>ВИРІШИВ:</w:t>
      </w:r>
    </w:p>
    <w:p w:rsidR="00F246BB" w:rsidRDefault="0078000B">
      <w:pPr>
        <w:pStyle w:val="ae"/>
        <w:spacing w:before="278" w:beforeAutospacing="0" w:after="278" w:afterAutospacing="0"/>
        <w:contextualSpacing/>
        <w:jc w:val="both"/>
      </w:pPr>
      <w:r>
        <w:t> </w:t>
      </w:r>
    </w:p>
    <w:p w:rsidR="00F246BB" w:rsidRDefault="0078000B">
      <w:pPr>
        <w:pStyle w:val="ae"/>
        <w:spacing w:before="278" w:beforeAutospacing="0" w:after="278" w:afterAutospacing="0"/>
        <w:ind w:firstLine="708"/>
        <w:contextualSpacing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Визначити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з числа </w:t>
      </w:r>
      <w:proofErr w:type="spellStart"/>
      <w:r>
        <w:rPr>
          <w:color w:val="000000"/>
          <w:sz w:val="28"/>
          <w:szCs w:val="28"/>
        </w:rPr>
        <w:t>сімей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опинились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складних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обставинах</w:t>
      </w:r>
      <w:proofErr w:type="spellEnd"/>
      <w:r>
        <w:rPr>
          <w:color w:val="000000"/>
          <w:sz w:val="28"/>
          <w:szCs w:val="28"/>
        </w:rPr>
        <w:t xml:space="preserve">, для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безкоштовного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в закладах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Решетилівської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(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додатку</w:t>
      </w:r>
      <w:proofErr w:type="spellEnd"/>
      <w:r>
        <w:rPr>
          <w:color w:val="000000"/>
          <w:sz w:val="28"/>
          <w:szCs w:val="28"/>
        </w:rPr>
        <w:t>).</w:t>
      </w:r>
    </w:p>
    <w:p w:rsidR="00F246BB" w:rsidRDefault="0078000B">
      <w:pPr>
        <w:pStyle w:val="ae"/>
        <w:spacing w:before="278" w:beforeAutospacing="0" w:after="278" w:afterAutospacing="0"/>
        <w:ind w:firstLine="708"/>
        <w:contextualSpacing/>
        <w:jc w:val="both"/>
      </w:pPr>
      <w:r>
        <w:rPr>
          <w:color w:val="000000"/>
          <w:sz w:val="28"/>
          <w:szCs w:val="28"/>
        </w:rPr>
        <w:t xml:space="preserve">2.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>  Сивинську І.В.</w:t>
      </w:r>
    </w:p>
    <w:p w:rsidR="00F246BB" w:rsidRDefault="0078000B">
      <w:pPr>
        <w:pStyle w:val="ae"/>
        <w:tabs>
          <w:tab w:val="left" w:pos="288"/>
          <w:tab w:val="left" w:pos="708"/>
        </w:tabs>
        <w:spacing w:before="278" w:beforeAutospacing="0" w:after="278" w:afterAutospacing="0"/>
        <w:contextualSpacing/>
        <w:jc w:val="both"/>
      </w:pPr>
      <w:r>
        <w:t> </w:t>
      </w:r>
    </w:p>
    <w:p w:rsidR="00F246BB" w:rsidRDefault="0078000B">
      <w:pPr>
        <w:pStyle w:val="ae"/>
        <w:tabs>
          <w:tab w:val="left" w:pos="288"/>
          <w:tab w:val="left" w:pos="708"/>
        </w:tabs>
        <w:spacing w:before="278" w:beforeAutospacing="0" w:after="278" w:afterAutospacing="0"/>
        <w:contextualSpacing/>
        <w:jc w:val="both"/>
      </w:pPr>
      <w:r>
        <w:t> </w:t>
      </w:r>
    </w:p>
    <w:p w:rsidR="00F246BB" w:rsidRDefault="0078000B">
      <w:pPr>
        <w:pStyle w:val="ae"/>
        <w:tabs>
          <w:tab w:val="left" w:pos="288"/>
          <w:tab w:val="left" w:pos="708"/>
        </w:tabs>
        <w:spacing w:before="278" w:beforeAutospacing="0" w:after="278" w:afterAutospacing="0"/>
        <w:contextualSpacing/>
        <w:jc w:val="both"/>
      </w:pPr>
      <w:r>
        <w:t> </w:t>
      </w:r>
    </w:p>
    <w:p w:rsidR="00F246BB" w:rsidRDefault="0078000B">
      <w:pPr>
        <w:pStyle w:val="ae"/>
        <w:tabs>
          <w:tab w:val="left" w:pos="288"/>
          <w:tab w:val="left" w:pos="708"/>
        </w:tabs>
        <w:spacing w:before="278" w:beforeAutospacing="0" w:after="278" w:afterAutospacing="0"/>
        <w:contextualSpacing/>
        <w:jc w:val="both"/>
      </w:pPr>
      <w:r>
        <w:t> </w:t>
      </w:r>
    </w:p>
    <w:p w:rsidR="00F246BB" w:rsidRPr="00F82018" w:rsidRDefault="0078000B">
      <w:pPr>
        <w:pStyle w:val="ae"/>
        <w:tabs>
          <w:tab w:val="left" w:pos="288"/>
          <w:tab w:val="left" w:pos="708"/>
        </w:tabs>
        <w:spacing w:before="278" w:beforeAutospacing="0" w:after="278" w:afterAutospacing="0"/>
        <w:contextualSpacing/>
        <w:jc w:val="both"/>
        <w:rPr>
          <w:lang w:val="uk-UA"/>
        </w:rPr>
      </w:pPr>
      <w:r>
        <w:t> </w:t>
      </w:r>
      <w:r w:rsidR="00F82018">
        <w:rPr>
          <w:color w:val="000000"/>
          <w:sz w:val="28"/>
          <w:szCs w:val="28"/>
          <w:lang w:val="uk-UA"/>
        </w:rPr>
        <w:t>Секретар міської ради</w:t>
      </w:r>
      <w:r w:rsidR="00F82018">
        <w:rPr>
          <w:color w:val="000000"/>
          <w:sz w:val="28"/>
          <w:szCs w:val="28"/>
          <w:lang w:val="uk-UA"/>
        </w:rPr>
        <w:tab/>
      </w:r>
      <w:r w:rsidR="00F82018">
        <w:rPr>
          <w:color w:val="000000"/>
          <w:sz w:val="28"/>
          <w:szCs w:val="28"/>
          <w:lang w:val="uk-UA"/>
        </w:rPr>
        <w:tab/>
      </w:r>
      <w:r w:rsidR="00F82018">
        <w:rPr>
          <w:color w:val="000000"/>
          <w:sz w:val="28"/>
          <w:szCs w:val="28"/>
          <w:lang w:val="uk-UA"/>
        </w:rPr>
        <w:tab/>
      </w:r>
      <w:r w:rsidR="00F82018">
        <w:rPr>
          <w:color w:val="000000"/>
          <w:sz w:val="28"/>
          <w:szCs w:val="28"/>
          <w:lang w:val="uk-UA"/>
        </w:rPr>
        <w:tab/>
      </w:r>
      <w:r w:rsidR="00F82018">
        <w:rPr>
          <w:color w:val="000000"/>
          <w:sz w:val="28"/>
          <w:szCs w:val="28"/>
          <w:lang w:val="uk-UA"/>
        </w:rPr>
        <w:tab/>
      </w:r>
      <w:r w:rsidR="00F82018">
        <w:rPr>
          <w:color w:val="000000"/>
          <w:sz w:val="28"/>
          <w:szCs w:val="28"/>
          <w:lang w:val="uk-UA"/>
        </w:rPr>
        <w:tab/>
      </w:r>
      <w:r w:rsidR="00F82018">
        <w:rPr>
          <w:color w:val="000000"/>
          <w:sz w:val="28"/>
          <w:szCs w:val="28"/>
          <w:lang w:val="uk-UA"/>
        </w:rPr>
        <w:tab/>
        <w:t>Т</w:t>
      </w:r>
      <w:r>
        <w:rPr>
          <w:color w:val="000000"/>
          <w:sz w:val="28"/>
          <w:szCs w:val="28"/>
        </w:rPr>
        <w:t>.А. </w:t>
      </w:r>
      <w:r w:rsidR="00F82018">
        <w:rPr>
          <w:color w:val="000000"/>
          <w:sz w:val="28"/>
          <w:szCs w:val="28"/>
          <w:lang w:val="uk-UA"/>
        </w:rPr>
        <w:t>Малиш</w:t>
      </w:r>
    </w:p>
    <w:p w:rsidR="00F246BB" w:rsidRDefault="0078000B">
      <w:pPr>
        <w:pStyle w:val="ae"/>
        <w:tabs>
          <w:tab w:val="left" w:pos="288"/>
          <w:tab w:val="left" w:pos="708"/>
        </w:tabs>
        <w:spacing w:before="278" w:beforeAutospacing="0" w:after="278" w:afterAutospacing="0"/>
        <w:contextualSpacing/>
        <w:jc w:val="both"/>
      </w:pPr>
      <w:r>
        <w:t> </w:t>
      </w:r>
    </w:p>
    <w:p w:rsidR="00F246BB" w:rsidRDefault="0078000B">
      <w:pPr>
        <w:pStyle w:val="ae"/>
        <w:tabs>
          <w:tab w:val="left" w:pos="288"/>
          <w:tab w:val="left" w:pos="708"/>
        </w:tabs>
        <w:spacing w:before="278" w:beforeAutospacing="0" w:after="278" w:afterAutospacing="0"/>
        <w:contextualSpacing/>
        <w:jc w:val="both"/>
      </w:pPr>
      <w:r>
        <w:t> </w:t>
      </w:r>
      <w:r>
        <w:br w:type="page"/>
      </w:r>
    </w:p>
    <w:p w:rsidR="00F246BB" w:rsidRPr="00F5478C" w:rsidRDefault="00F246BB">
      <w:pPr>
        <w:rPr>
          <w:rFonts w:cs="Times New Roman"/>
          <w:sz w:val="28"/>
          <w:szCs w:val="28"/>
          <w:lang w:val="ru-RU"/>
        </w:rPr>
        <w:sectPr w:rsidR="00F246BB" w:rsidRPr="00F5478C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bookmarkStart w:id="0" w:name="_GoBack"/>
      <w:bookmarkEnd w:id="0"/>
    </w:p>
    <w:p w:rsidR="00F246BB" w:rsidRDefault="0078000B">
      <w:pPr>
        <w:ind w:left="9912"/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lastRenderedPageBreak/>
        <w:t xml:space="preserve">Додаток </w:t>
      </w:r>
    </w:p>
    <w:p w:rsidR="00F246BB" w:rsidRDefault="0078000B">
      <w:pPr>
        <w:ind w:left="9912"/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 xml:space="preserve">до рішення виконавчого комітету     Решетилівської міської ради      26.02.2021 № 49                                                    </w:t>
      </w:r>
    </w:p>
    <w:p w:rsidR="00F246BB" w:rsidRDefault="0078000B">
      <w:pPr>
        <w:jc w:val="center"/>
        <w:rPr>
          <w:rFonts w:eastAsia="SimSun" w:cs="Times New Roman"/>
          <w:kern w:val="0"/>
          <w:sz w:val="22"/>
          <w:szCs w:val="22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</w:t>
      </w:r>
    </w:p>
    <w:p w:rsidR="00F246BB" w:rsidRDefault="00F246BB">
      <w:pPr>
        <w:jc w:val="center"/>
        <w:rPr>
          <w:rFonts w:eastAsia="SimSun" w:cs="Times New Roman"/>
          <w:kern w:val="0"/>
          <w:sz w:val="28"/>
          <w:szCs w:val="28"/>
          <w:lang w:eastAsia="ru-RU" w:bidi="ar-SA"/>
        </w:rPr>
      </w:pPr>
    </w:p>
    <w:p w:rsidR="00F246BB" w:rsidRDefault="0078000B">
      <w:pPr>
        <w:jc w:val="center"/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>Діти з числа сімей, які опинились у складних життєвих</w:t>
      </w:r>
    </w:p>
    <w:p w:rsidR="00F246BB" w:rsidRDefault="0078000B">
      <w:pPr>
        <w:jc w:val="center"/>
        <w:rPr>
          <w:rFonts w:ascii="Calibri" w:eastAsia="SimSun" w:hAnsi="Calibri" w:cs="SimSun"/>
          <w:kern w:val="0"/>
          <w:sz w:val="22"/>
          <w:szCs w:val="22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>обставинах для організації безкоштовного харчування в закладах загальної середньої освіти Решетилівської міської ради</w:t>
      </w:r>
    </w:p>
    <w:p w:rsidR="00F246BB" w:rsidRDefault="00F246BB">
      <w:pPr>
        <w:jc w:val="center"/>
        <w:rPr>
          <w:rFonts w:eastAsia="SimSun" w:cs="Times New Roman"/>
          <w:kern w:val="0"/>
          <w:sz w:val="28"/>
          <w:szCs w:val="28"/>
          <w:lang w:eastAsia="ru-RU" w:bidi="ar-SA"/>
        </w:rPr>
      </w:pPr>
    </w:p>
    <w:tbl>
      <w:tblPr>
        <w:tblW w:w="15015" w:type="dxa"/>
        <w:tblInd w:w="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87"/>
        <w:gridCol w:w="3051"/>
        <w:gridCol w:w="2935"/>
        <w:gridCol w:w="5205"/>
        <w:gridCol w:w="2937"/>
      </w:tblGrid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ascii="Calibri" w:eastAsia="SimSun" w:hAnsi="Calibri" w:cs="SimSun"/>
                <w:kern w:val="0"/>
                <w:sz w:val="28"/>
                <w:szCs w:val="22"/>
                <w:lang w:val="ru-RU" w:eastAsia="ru-RU" w:bidi="ar-SA"/>
              </w:rPr>
            </w:pPr>
            <w:r>
              <w:rPr>
                <w:rFonts w:eastAsia="SimSun" w:cs="Times New Roman"/>
                <w:bCs/>
                <w:kern w:val="0"/>
                <w:sz w:val="28"/>
                <w:szCs w:val="22"/>
                <w:lang w:eastAsia="ru-RU" w:bidi="ar-SA"/>
              </w:rPr>
              <w:t>№</w:t>
            </w:r>
          </w:p>
          <w:p w:rsidR="00F246BB" w:rsidRDefault="0078000B">
            <w:pPr>
              <w:jc w:val="center"/>
              <w:rPr>
                <w:rFonts w:ascii="Calibri" w:eastAsia="SimSun" w:hAnsi="Calibri" w:cs="SimSun"/>
                <w:kern w:val="0"/>
                <w:sz w:val="28"/>
                <w:szCs w:val="22"/>
                <w:lang w:val="ru-RU" w:eastAsia="ru-RU" w:bidi="ar-SA"/>
              </w:rPr>
            </w:pPr>
            <w:r>
              <w:rPr>
                <w:rFonts w:eastAsia="SimSun" w:cs="Times New Roman"/>
                <w:bCs/>
                <w:kern w:val="0"/>
                <w:sz w:val="28"/>
                <w:szCs w:val="22"/>
                <w:lang w:eastAsia="ru-RU" w:bidi="ar-SA"/>
              </w:rPr>
              <w:t>п\п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ascii="Calibri" w:eastAsia="SimSun" w:hAnsi="Calibri" w:cs="SimSun"/>
                <w:kern w:val="0"/>
                <w:sz w:val="28"/>
                <w:szCs w:val="22"/>
                <w:lang w:val="ru-RU"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Прізвище, ім’я, по батькові батьків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ascii="Calibri" w:eastAsia="SimSun" w:hAnsi="Calibri" w:cs="SimSun"/>
                <w:kern w:val="0"/>
                <w:sz w:val="28"/>
                <w:szCs w:val="22"/>
                <w:lang w:val="ru-RU"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Адреса</w:t>
            </w:r>
          </w:p>
          <w:p w:rsidR="00F246BB" w:rsidRDefault="0078000B">
            <w:pPr>
              <w:jc w:val="center"/>
              <w:rPr>
                <w:rFonts w:ascii="Calibri" w:eastAsia="SimSun" w:hAnsi="Calibri" w:cs="SimSun"/>
                <w:kern w:val="0"/>
                <w:sz w:val="28"/>
                <w:szCs w:val="22"/>
                <w:lang w:val="ru-RU"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проживання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ascii="Calibri" w:eastAsia="SimSun" w:hAnsi="Calibri" w:cs="SimSun"/>
                <w:kern w:val="0"/>
                <w:sz w:val="28"/>
                <w:szCs w:val="22"/>
                <w:lang w:val="ru-RU"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Прізвище, ім’я, по батькові, рік народження дітей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ascii="Calibri" w:eastAsia="SimSun" w:hAnsi="Calibri" w:cs="SimSun"/>
                <w:kern w:val="0"/>
                <w:sz w:val="28"/>
                <w:szCs w:val="22"/>
                <w:lang w:val="ru-RU"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2"/>
                <w:lang w:eastAsia="ru-RU" w:bidi="ar-SA"/>
              </w:rPr>
              <w:t>Причини складних життєвих обставин сім’ї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Бибик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Марія Іванівна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 Каленики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Бибик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Євген Андрійович, 02.02.2010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Бибик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Олександра Андріївна, 16.05.2012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Бибик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Леонід Андрійович, 11.07.2014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матері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Богдан Світлана Михайлівна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 Колотії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Єгорова Юлія Олександрівна,19.06.2008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Єгорова Євгенія Олександрівна,04.09.2010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Богдан Роман Олександрович,18.01.2014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Одинока матір, низький виховний потенціал матері,  зловживання алкогольними напоями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Верешко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Ольга Петрівна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 Колотії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Верешко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Юлія Володимирівна, 28.04.2003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Верешко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Софія Володимирівна, 30.01.2005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Хоршовський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Павло В’ячеславович, 02.04.2007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Хоршовський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Борис В</w:t>
            </w:r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’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ячеславович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, 15.01.2009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Хоршовський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Даніїл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В</w:t>
            </w:r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’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ячеславович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, 06.12.2010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Верешко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Вєра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Володимирівна, 23.10.2015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Одинока мати, низький виховний потенціал матері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Вершинін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Анатолій Миколайович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246BB" w:rsidRDefault="0078000B">
            <w:pPr>
              <w:jc w:val="center"/>
            </w:pPr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 xml:space="preserve">с.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Хрещате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 xml:space="preserve">, </w:t>
            </w:r>
          </w:p>
          <w:p w:rsidR="00F246BB" w:rsidRDefault="0078000B">
            <w:pPr>
              <w:jc w:val="center"/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вул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Польова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, 3А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Вершинін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Олександр Анатолійович, 17.05.2003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Вершиніна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Алла Анатоліївна, 10.09.2008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Вершиніна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Ірина Анатоліївна, 07.01.2010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Вершинін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Нікіта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Анатолійович, 28.08.2011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Вершиніна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Ангеліна Анатоліївна, 12.07.2014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Вершинін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Артем Анатолійович, 02.12.2015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батька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Вершиніна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Ірина Миколаївна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 Каленики,</w:t>
            </w:r>
          </w:p>
          <w:p w:rsidR="00F246BB" w:rsidRDefault="0078000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вул. Шкільна, 4</w:t>
            </w:r>
          </w:p>
          <w:p w:rsidR="00F246BB" w:rsidRDefault="00F246B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Вершиніна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Альбіна Русланівна, 23.06.2007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Вершинін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Дмитро Іванович, 14.12.2012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Вершинін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Віктор Іванович, 31.03.2015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Вершиніна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Вікторія Іванівна, 31.03.2015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Сердюк Назар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Ринатович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, 22.02.2019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матері, зловживання алкогольними напоями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Гопанько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Алла Юріївна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Гопанько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Василь Васильович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 Білоконі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both"/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Гопанько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Каріна Василівна, 08.07.2004 </w:t>
            </w:r>
          </w:p>
          <w:p w:rsidR="00F246BB" w:rsidRDefault="0078000B">
            <w:pPr>
              <w:jc w:val="both"/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Гопанько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Михайло Васильович, 16.11.2008 </w:t>
            </w:r>
          </w:p>
          <w:p w:rsidR="00F246BB" w:rsidRDefault="0078000B">
            <w:pPr>
              <w:jc w:val="both"/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Гопанько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Кароліна Василівна, 28.06.2014 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батьків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Гребенюк Юлія Вікторівна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Голуб Сергій Володимирович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246BB" w:rsidRDefault="0078000B">
            <w:pPr>
              <w:jc w:val="center"/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м. Решетилівка,</w:t>
            </w:r>
          </w:p>
          <w:p w:rsidR="00F246BB" w:rsidRDefault="0078000B">
            <w:pPr>
              <w:jc w:val="center"/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вул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 xml:space="preserve">. Базарна, 38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Гребенюк Дарина Борисівна, 03.03.2012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Голуб Ярослав Сергійович, 25.05.2016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Голуб Владислав Сергійович, 10.12.2017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батьків, зловживання алкогольними напоями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Забродний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Василь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Жоржович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246BB" w:rsidRDefault="0078000B">
            <w:pPr>
              <w:jc w:val="center"/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 Каленики,</w:t>
            </w:r>
          </w:p>
          <w:p w:rsidR="00F246BB" w:rsidRDefault="0078000B">
            <w:pPr>
              <w:jc w:val="center"/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вул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Псільська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, 30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Забродна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Світлана Василівна, 07.04.2004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Забродний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Василь Васильович, 16.01.2008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батька, місце знаходження матері не відоме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Каплуновська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Світлана Михайлівна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246BB" w:rsidRDefault="0078000B">
            <w:pPr>
              <w:jc w:val="center"/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м. Решетилівка</w:t>
            </w:r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 xml:space="preserve">, </w:t>
            </w:r>
          </w:p>
          <w:p w:rsidR="00F246BB" w:rsidRDefault="0078000B">
            <w:pPr>
              <w:jc w:val="center"/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вул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Новоселівська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 xml:space="preserve">, 15 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Pr="0078000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Каплуновська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Вікторія Юріївна, 15.12.2003</w:t>
            </w:r>
          </w:p>
          <w:p w:rsidR="00F246BB" w:rsidRPr="0078000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Каплуновський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Євгеній Сергійович, 04.11.2009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Каплуновський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Олександр Сергійович, 04.11.2009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Каплуновська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Каріна Сергіївна, 07.06.2011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Одинока матір, низький виховний потенціал матері</w:t>
            </w:r>
          </w:p>
          <w:p w:rsidR="00F246BB" w:rsidRDefault="00F246BB">
            <w:pP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Комендатенко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Тетяна Миколаївна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Година Валерій Петрович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 Потічок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Година Олександр Валерійович, 13.05.2003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Комендатенко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Наталія Володимирівна, 30.06.2004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Година Валерій Валерійович, 10.05.2006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Година Олег Валерійович, 05.10.2008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Година Артем Валерійович, 01.12.2010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Година Надія Валеріївна, 21.04.2012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Година Максим Валерійович, 08.03.2015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Безробіття одного з членів сім’ї, низький виховний потенціал,  зловживання алкогольними напоями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Король Галина Василівна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F246BB" w:rsidRDefault="0078000B">
            <w:pPr>
              <w:jc w:val="center"/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м. Решетилівка,</w:t>
            </w:r>
          </w:p>
          <w:p w:rsidR="00F246BB" w:rsidRDefault="0078000B">
            <w:pPr>
              <w:jc w:val="center"/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вул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Грушевського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 xml:space="preserve">, 79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Крац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Валентина Дмитрівна, 19.04.2007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Король Анастасія Геннадіївна, 29.03.2014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Король Василь Олександрович, 26.06.2016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матері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Куцевол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Тетяна Григорівна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Куцевол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Віталій </w:t>
            </w: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Васильович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с. Потічок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Куцевол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Володимир Віталійович,12.02.2004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Куцевол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Ірина Віталіївна,25.08.2006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Безробіття членів сім’ї, низький виховний потенціал </w:t>
            </w: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батьків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Лень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Юрій Іванович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F246BB" w:rsidRDefault="0078000B">
            <w:pPr>
              <w:jc w:val="center"/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м. Решетилівка</w:t>
            </w:r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,</w:t>
            </w:r>
          </w:p>
          <w:p w:rsidR="00F246BB" w:rsidRDefault="0078000B">
            <w:pPr>
              <w:jc w:val="center"/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вул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 xml:space="preserve">. 1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Травня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, 18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Лень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Мілана Юріївна, 10.10.2006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батька,  зловживання алкогольними напоями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Леонтьєв Олексій Анатолійович (переселенець з Бахчисарайського району АР Крим)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 Миколаївка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Леонтьєв Дмитро Олексійович,06.09.2010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Вимушена міграція, низький виховний потенціал батька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Морозова Надія Євгеніївна (бабуся)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 Пасічники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Компанієць Роман Віталійович, 16.02.2009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Компанієць Євгеній Віталійович, 10.02.2012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Діти, позбавлені батьківського піклування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Плугарь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Людмила Георгіївна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 Миколаївка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Плугарь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Іван Іванович,15.06.2008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Плугарь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Михайло Іванович, 20.10.2011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Плугарь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Максим Миколайович, 08.12.2016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Одинока матір, низький виховний потенціал батьків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П’яткіна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Вікторія Іванівна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П’яткін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Олександр Анатолійович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 Ганжі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’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яткін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Дмитро Олександрович,01.03.2004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’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яткіна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Альона Олександрівна,03.09.2005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’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яткін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Назар Олександрович,25.07.2008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’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яткін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Андрій Олександрович, 27.05.2011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  <w:t>’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яткіна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Яна Олександрівна, 19.08.2013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П’яткін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Ярослав Олександрович, 27.11.2014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П’яткін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Станіслав Олександрович, 26.12.2015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Низький виховний потенціал батьків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Стиценко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Світлана Миколаївна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 Каленики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Стиценко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Анна Сергіївна, 04.04.2003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Стиценко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Ілона Сергіївна, 20.08.2005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Стиценко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Юрій Сергійович, 27.09.2007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Стиценко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Ельвіра Сергіївна, 29.01.2010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Стиценко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Олексій Сергійович, 05.03.2012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Стиценко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Веніамін Сергійович, 24.05.2014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Стиценко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Артур Сергійович, 07.06.2017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Стиценко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Рустам Сергійович, 31.07.2019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матері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Роман Світлана Анатоліївна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 Ганжі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Роман Микола Миколайович, 14.08.2009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Роман Марина Миколаївна, 10.10.2011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батьків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Коваленко Тетяна Вікторівна   Інв.3 гр.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с.Дружба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, вул.Ватутіна,19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Лупініс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Ліна Сергіївна, 05.01.2007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матері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Білаш Лариса Валеріївна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246BB" w:rsidRDefault="0078000B">
            <w:pPr>
              <w:jc w:val="center"/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с.Дружба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, вул.Котляревського,28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Білаш Дмитро Віталійович, 09.02.2006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Білаш Вікторія Віталіївна, 08.05.2008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Білаш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Аміра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Сергіївна, 16.11.2015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матері, зловживання алкогольними напоями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Орлова Ілона Арсеніївна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с.Дружба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вул.Ковалівська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Орлов Артем Богданович, 23.11.2013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Орлова Софія Богданівна, 05.03.2017</w:t>
            </w:r>
          </w:p>
          <w:p w:rsidR="00F246BB" w:rsidRDefault="00F246B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матері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Шапар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Галина Василівна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с.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Братешки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Шапар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Микола Олександрович, 22.12.2007</w:t>
            </w:r>
          </w:p>
          <w:p w:rsidR="00F246BB" w:rsidRDefault="00F246B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матері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Меньшикова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Тетяна Володимирівна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 Лиман Другий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Кульбак Артем Євгенійович, 05.11.2006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Мартьоха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Анастасія Олександрівна, </w:t>
            </w: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16.12.2009</w:t>
            </w:r>
          </w:p>
          <w:p w:rsidR="00F246BB" w:rsidRDefault="00F246B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Низький виховний потенціал матері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Кошова Вікторія Юріївна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246BB" w:rsidRDefault="0078000B">
            <w:pPr>
              <w:jc w:val="center"/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с.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М'якеньківка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,</w:t>
            </w:r>
          </w:p>
          <w:p w:rsidR="00F246BB" w:rsidRDefault="0078000B">
            <w:pPr>
              <w:jc w:val="center"/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вул.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О.Кошового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, 8</w:t>
            </w:r>
          </w:p>
          <w:p w:rsidR="00F246BB" w:rsidRDefault="00F246B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Кошовий В'ячеслав Сергійович, 05.06.2006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Клименко Мар'яна Володимирівна, 27.04.2009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матері, зловживання алкогольними напоями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М'якенький Олександр Миколайович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М'якенька Альона Євгенівна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246BB" w:rsidRDefault="0078000B">
            <w:pPr>
              <w:jc w:val="center"/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с.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М'якеньківка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,</w:t>
            </w:r>
          </w:p>
          <w:p w:rsidR="00F246BB" w:rsidRDefault="0078000B">
            <w:pPr>
              <w:jc w:val="center"/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вул. Гагаріна, 2</w:t>
            </w:r>
          </w:p>
          <w:p w:rsidR="00F246BB" w:rsidRDefault="00F246B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М'якенький Євгеній Олександрович, 18.02.2006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М'якенький Олександр Олександрович, 20.11.2019</w:t>
            </w:r>
          </w:p>
          <w:p w:rsidR="00F246BB" w:rsidRDefault="00F246B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батьків, зловживання алкогольними напоями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Петришак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Ольга Іванівна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246BB" w:rsidRDefault="0078000B">
            <w:pPr>
              <w:jc w:val="center"/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с.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М'якеньківка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,</w:t>
            </w:r>
          </w:p>
          <w:p w:rsidR="00F246BB" w:rsidRDefault="0078000B">
            <w:pPr>
              <w:jc w:val="center"/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вул.Миру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, 5</w:t>
            </w:r>
          </w:p>
          <w:p w:rsidR="00F246BB" w:rsidRDefault="00F246B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Петришак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Альона Василівна, 28.12.2004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Петришак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Аліна Василівна, 25.11.2007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Петришак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Марина Василівна, 08.01.2009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матері, зловживання алкогольними напоями</w:t>
            </w:r>
          </w:p>
          <w:p w:rsidR="00F246BB" w:rsidRDefault="00F246BB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Якименко Жанна Сергіївна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246BB" w:rsidRDefault="0078000B">
            <w:pPr>
              <w:jc w:val="center"/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с.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М'якеньківка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</w:p>
          <w:p w:rsidR="00F246BB" w:rsidRDefault="0078000B">
            <w:pPr>
              <w:jc w:val="center"/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вул. Миру, 14</w:t>
            </w:r>
          </w:p>
          <w:p w:rsidR="00F246BB" w:rsidRDefault="00F246B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Якименко Анна Юріївна, 06.11.2006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Якименко Дар'я Юріївна, 21.08.2008</w:t>
            </w:r>
          </w:p>
          <w:p w:rsidR="00F246BB" w:rsidRDefault="00F246B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матері, зловживання алкогольними напоями</w:t>
            </w:r>
          </w:p>
          <w:p w:rsidR="00F246BB" w:rsidRDefault="00F246BB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Кутнич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Олена Анатоліївна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Кутнич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Юрій Олексійович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 Новомихайлівка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Кутнич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Анастасія Юріївна, 25.09.2003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Кутнич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Інна Юріївна, 26.02.2008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Кутнич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Олександр Юрійович, 27.01.2012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батьків, зловживання алкогольними напоями</w:t>
            </w:r>
          </w:p>
        </w:tc>
      </w:tr>
      <w:tr w:rsidR="00F246BB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F246B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Забродний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Василь </w:t>
            </w: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Жоржевич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 Каленики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Забродна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Світлана Василівна, 07.04.2004</w:t>
            </w:r>
          </w:p>
          <w:p w:rsidR="00F246BB" w:rsidRDefault="0078000B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Забродний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Василь Васильович, 16.01.2008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6BB" w:rsidRDefault="0078000B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Низький виховний потенціал батька</w:t>
            </w:r>
          </w:p>
        </w:tc>
      </w:tr>
    </w:tbl>
    <w:p w:rsidR="00F246BB" w:rsidRDefault="00F246BB">
      <w:pPr>
        <w:ind w:firstLine="72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F246BB" w:rsidRDefault="00F246BB">
      <w:pPr>
        <w:ind w:firstLine="720"/>
        <w:rPr>
          <w:rFonts w:eastAsia="SimSun" w:cs="Times New Roman"/>
          <w:kern w:val="0"/>
          <w:sz w:val="22"/>
          <w:szCs w:val="22"/>
          <w:lang w:eastAsia="ru-RU" w:bidi="ar-SA"/>
        </w:rPr>
      </w:pPr>
    </w:p>
    <w:p w:rsidR="00F246BB" w:rsidRDefault="0078000B">
      <w:pPr>
        <w:ind w:firstLine="720"/>
        <w:rPr>
          <w:rFonts w:ascii="Calibri" w:eastAsia="SimSun" w:hAnsi="Calibri" w:cs="SimSun"/>
          <w:kern w:val="0"/>
          <w:sz w:val="28"/>
          <w:szCs w:val="28"/>
          <w:lang w:val="ru-RU"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 xml:space="preserve">Начальник відділу сім’ї, соціального захисту </w:t>
      </w:r>
    </w:p>
    <w:p w:rsidR="00F246BB" w:rsidRDefault="0078000B">
      <w:pPr>
        <w:ind w:firstLine="720"/>
        <w:rPr>
          <w:rFonts w:ascii="Calibri" w:eastAsia="SimSun" w:hAnsi="Calibri" w:cs="SimSun"/>
          <w:kern w:val="0"/>
          <w:sz w:val="28"/>
          <w:szCs w:val="28"/>
          <w:lang w:val="ru-RU"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>та охорони здоров’я</w:t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  <w:t xml:space="preserve">                                               Д.С. Момот</w:t>
      </w:r>
    </w:p>
    <w:p w:rsidR="00F246BB" w:rsidRDefault="00F246BB">
      <w:pPr>
        <w:ind w:firstLine="720"/>
      </w:pPr>
    </w:p>
    <w:sectPr w:rsidR="00F246BB">
      <w:pgSz w:w="16838" w:h="11906" w:orient="landscape"/>
      <w:pgMar w:top="1701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1D32"/>
    <w:multiLevelType w:val="multilevel"/>
    <w:tmpl w:val="9B6CF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5D7E18"/>
    <w:multiLevelType w:val="multilevel"/>
    <w:tmpl w:val="42C02D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46BB"/>
    <w:rsid w:val="00605C9A"/>
    <w:rsid w:val="0078000B"/>
    <w:rsid w:val="00F246BB"/>
    <w:rsid w:val="00F5478C"/>
    <w:rsid w:val="00F8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uiPriority="0"/>
    <w:lsdException w:name="Table Web 1" w:locked="1"/>
    <w:lsdException w:name="Table Web 2" w:locked="1"/>
    <w:lsdException w:name="Table Web 3" w:uiPriority="0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213020"/>
  </w:style>
  <w:style w:type="character" w:customStyle="1" w:styleId="ListLabel2">
    <w:name w:val="ListLabel 2"/>
    <w:uiPriority w:val="99"/>
    <w:qFormat/>
    <w:rsid w:val="00213020"/>
  </w:style>
  <w:style w:type="character" w:customStyle="1" w:styleId="ListLabel3">
    <w:name w:val="ListLabel 3"/>
    <w:uiPriority w:val="99"/>
    <w:qFormat/>
    <w:rsid w:val="00213020"/>
  </w:style>
  <w:style w:type="character" w:customStyle="1" w:styleId="ListLabel4">
    <w:name w:val="ListLabel 4"/>
    <w:uiPriority w:val="99"/>
    <w:qFormat/>
    <w:rsid w:val="00213020"/>
  </w:style>
  <w:style w:type="character" w:customStyle="1" w:styleId="ListLabel5">
    <w:name w:val="ListLabel 5"/>
    <w:uiPriority w:val="99"/>
    <w:qFormat/>
    <w:rsid w:val="00213020"/>
  </w:style>
  <w:style w:type="character" w:customStyle="1" w:styleId="ListLabel6">
    <w:name w:val="ListLabel 6"/>
    <w:uiPriority w:val="99"/>
    <w:qFormat/>
    <w:rsid w:val="00213020"/>
  </w:style>
  <w:style w:type="character" w:customStyle="1" w:styleId="ListLabel7">
    <w:name w:val="ListLabel 7"/>
    <w:uiPriority w:val="99"/>
    <w:qFormat/>
    <w:rsid w:val="00213020"/>
  </w:style>
  <w:style w:type="character" w:customStyle="1" w:styleId="ListLabel8">
    <w:name w:val="ListLabel 8"/>
    <w:uiPriority w:val="99"/>
    <w:qFormat/>
    <w:rsid w:val="00213020"/>
  </w:style>
  <w:style w:type="character" w:customStyle="1" w:styleId="ListLabel9">
    <w:name w:val="ListLabel 9"/>
    <w:uiPriority w:val="99"/>
    <w:qFormat/>
    <w:rsid w:val="00213020"/>
  </w:style>
  <w:style w:type="character" w:customStyle="1" w:styleId="ListLabel10">
    <w:name w:val="ListLabel 10"/>
    <w:uiPriority w:val="99"/>
    <w:qFormat/>
    <w:rsid w:val="00213020"/>
    <w:rPr>
      <w:sz w:val="28"/>
    </w:rPr>
  </w:style>
  <w:style w:type="character" w:customStyle="1" w:styleId="ListLabel11">
    <w:name w:val="ListLabel 11"/>
    <w:uiPriority w:val="99"/>
    <w:qFormat/>
    <w:rsid w:val="00213020"/>
  </w:style>
  <w:style w:type="character" w:customStyle="1" w:styleId="ListLabel12">
    <w:name w:val="ListLabel 12"/>
    <w:uiPriority w:val="99"/>
    <w:qFormat/>
    <w:rsid w:val="00213020"/>
  </w:style>
  <w:style w:type="character" w:customStyle="1" w:styleId="ListLabel13">
    <w:name w:val="ListLabel 13"/>
    <w:uiPriority w:val="99"/>
    <w:qFormat/>
    <w:rsid w:val="00213020"/>
  </w:style>
  <w:style w:type="character" w:customStyle="1" w:styleId="ListLabel14">
    <w:name w:val="ListLabel 14"/>
    <w:uiPriority w:val="99"/>
    <w:qFormat/>
    <w:rsid w:val="00213020"/>
  </w:style>
  <w:style w:type="character" w:customStyle="1" w:styleId="ListLabel15">
    <w:name w:val="ListLabel 15"/>
    <w:uiPriority w:val="99"/>
    <w:qFormat/>
    <w:rsid w:val="00213020"/>
  </w:style>
  <w:style w:type="character" w:customStyle="1" w:styleId="ListLabel16">
    <w:name w:val="ListLabel 16"/>
    <w:uiPriority w:val="99"/>
    <w:qFormat/>
    <w:rsid w:val="00213020"/>
  </w:style>
  <w:style w:type="character" w:customStyle="1" w:styleId="ListLabel17">
    <w:name w:val="ListLabel 17"/>
    <w:uiPriority w:val="99"/>
    <w:qFormat/>
    <w:rsid w:val="00213020"/>
  </w:style>
  <w:style w:type="character" w:customStyle="1" w:styleId="ListLabel18">
    <w:name w:val="ListLabel 18"/>
    <w:uiPriority w:val="99"/>
    <w:qFormat/>
    <w:rsid w:val="00213020"/>
  </w:style>
  <w:style w:type="character" w:customStyle="1" w:styleId="ListLabel19">
    <w:name w:val="ListLabel 19"/>
    <w:uiPriority w:val="99"/>
    <w:qFormat/>
    <w:rsid w:val="00213020"/>
    <w:rPr>
      <w:sz w:val="28"/>
    </w:rPr>
  </w:style>
  <w:style w:type="character" w:customStyle="1" w:styleId="ListLabel20">
    <w:name w:val="ListLabel 20"/>
    <w:uiPriority w:val="99"/>
    <w:qFormat/>
    <w:rsid w:val="00213020"/>
  </w:style>
  <w:style w:type="character" w:customStyle="1" w:styleId="ListLabel21">
    <w:name w:val="ListLabel 21"/>
    <w:uiPriority w:val="99"/>
    <w:qFormat/>
    <w:rsid w:val="00213020"/>
  </w:style>
  <w:style w:type="character" w:customStyle="1" w:styleId="ListLabel22">
    <w:name w:val="ListLabel 22"/>
    <w:uiPriority w:val="99"/>
    <w:qFormat/>
    <w:rsid w:val="00213020"/>
  </w:style>
  <w:style w:type="character" w:customStyle="1" w:styleId="ListLabel23">
    <w:name w:val="ListLabel 23"/>
    <w:uiPriority w:val="99"/>
    <w:qFormat/>
    <w:rsid w:val="00213020"/>
  </w:style>
  <w:style w:type="character" w:customStyle="1" w:styleId="ListLabel24">
    <w:name w:val="ListLabel 24"/>
    <w:uiPriority w:val="99"/>
    <w:qFormat/>
    <w:rsid w:val="00213020"/>
  </w:style>
  <w:style w:type="character" w:customStyle="1" w:styleId="ListLabel25">
    <w:name w:val="ListLabel 25"/>
    <w:uiPriority w:val="99"/>
    <w:qFormat/>
    <w:rsid w:val="00213020"/>
  </w:style>
  <w:style w:type="character" w:customStyle="1" w:styleId="ListLabel26">
    <w:name w:val="ListLabel 26"/>
    <w:uiPriority w:val="99"/>
    <w:qFormat/>
    <w:rsid w:val="00213020"/>
  </w:style>
  <w:style w:type="character" w:customStyle="1" w:styleId="ListLabel27">
    <w:name w:val="ListLabel 27"/>
    <w:uiPriority w:val="99"/>
    <w:qFormat/>
    <w:rsid w:val="00213020"/>
  </w:style>
  <w:style w:type="character" w:customStyle="1" w:styleId="ListLabel28">
    <w:name w:val="ListLabel 28"/>
    <w:uiPriority w:val="99"/>
    <w:qFormat/>
    <w:rsid w:val="00213020"/>
    <w:rPr>
      <w:sz w:val="28"/>
    </w:rPr>
  </w:style>
  <w:style w:type="character" w:customStyle="1" w:styleId="ListLabel29">
    <w:name w:val="ListLabel 29"/>
    <w:uiPriority w:val="99"/>
    <w:qFormat/>
    <w:rsid w:val="00213020"/>
  </w:style>
  <w:style w:type="character" w:customStyle="1" w:styleId="ListLabel30">
    <w:name w:val="ListLabel 30"/>
    <w:uiPriority w:val="99"/>
    <w:qFormat/>
    <w:rsid w:val="00213020"/>
  </w:style>
  <w:style w:type="character" w:customStyle="1" w:styleId="ListLabel31">
    <w:name w:val="ListLabel 31"/>
    <w:uiPriority w:val="99"/>
    <w:qFormat/>
    <w:rsid w:val="00213020"/>
  </w:style>
  <w:style w:type="character" w:customStyle="1" w:styleId="ListLabel32">
    <w:name w:val="ListLabel 32"/>
    <w:uiPriority w:val="99"/>
    <w:qFormat/>
    <w:rsid w:val="00213020"/>
  </w:style>
  <w:style w:type="character" w:customStyle="1" w:styleId="ListLabel33">
    <w:name w:val="ListLabel 33"/>
    <w:uiPriority w:val="99"/>
    <w:qFormat/>
    <w:rsid w:val="00213020"/>
  </w:style>
  <w:style w:type="character" w:customStyle="1" w:styleId="ListLabel34">
    <w:name w:val="ListLabel 34"/>
    <w:uiPriority w:val="99"/>
    <w:qFormat/>
    <w:rsid w:val="00213020"/>
  </w:style>
  <w:style w:type="character" w:customStyle="1" w:styleId="ListLabel35">
    <w:name w:val="ListLabel 35"/>
    <w:uiPriority w:val="99"/>
    <w:qFormat/>
    <w:rsid w:val="00213020"/>
  </w:style>
  <w:style w:type="character" w:customStyle="1" w:styleId="ListLabel36">
    <w:name w:val="ListLabel 36"/>
    <w:uiPriority w:val="99"/>
    <w:qFormat/>
    <w:rsid w:val="00213020"/>
  </w:style>
  <w:style w:type="character" w:customStyle="1" w:styleId="1">
    <w:name w:val="Основной текст Знак1"/>
    <w:uiPriority w:val="99"/>
    <w:semiHidden/>
    <w:qFormat/>
    <w:rsid w:val="00227898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uiPriority w:val="10"/>
    <w:qFormat/>
    <w:rsid w:val="00227898"/>
    <w:rPr>
      <w:rFonts w:ascii="Cambria" w:eastAsia="Times New Roman" w:hAnsi="Cambria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uiPriority w:val="99"/>
    <w:semiHidden/>
    <w:qFormat/>
    <w:locked/>
    <w:rsid w:val="00E7451C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sz w:val="28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sz w:val="28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paragraph" w:styleId="a6">
    <w:name w:val="Title"/>
    <w:basedOn w:val="a"/>
    <w:next w:val="a7"/>
    <w:uiPriority w:val="99"/>
    <w:qFormat/>
    <w:rsid w:val="0021302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pPr>
      <w:spacing w:after="140" w:line="276" w:lineRule="auto"/>
    </w:pPr>
  </w:style>
  <w:style w:type="paragraph" w:styleId="a8">
    <w:name w:val="List"/>
    <w:basedOn w:val="a7"/>
    <w:uiPriority w:val="99"/>
  </w:style>
  <w:style w:type="paragraph" w:styleId="a9">
    <w:name w:val="caption"/>
    <w:basedOn w:val="a"/>
    <w:next w:val="a"/>
    <w:uiPriority w:val="99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next w:val="10"/>
    <w:uiPriority w:val="99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7"/>
    <w:uiPriority w:val="99"/>
    <w:qFormat/>
    <w:pPr>
      <w:keepNext/>
      <w:spacing w:before="240" w:after="120"/>
    </w:pPr>
    <w:rPr>
      <w:sz w:val="28"/>
      <w:szCs w:val="28"/>
    </w:rPr>
  </w:style>
  <w:style w:type="paragraph" w:styleId="10">
    <w:name w:val="index 1"/>
    <w:basedOn w:val="a"/>
    <w:next w:val="a"/>
    <w:uiPriority w:val="99"/>
    <w:semiHidden/>
    <w:qFormat/>
    <w:pPr>
      <w:ind w:left="240" w:hanging="240"/>
    </w:pPr>
  </w:style>
  <w:style w:type="paragraph" w:customStyle="1" w:styleId="Heading21">
    <w:name w:val="Heading 21"/>
    <w:next w:val="a"/>
    <w:uiPriority w:val="99"/>
    <w:qFormat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Caption1">
    <w:name w:val="Caption1"/>
    <w:basedOn w:val="a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uiPriority w:val="99"/>
    <w:qFormat/>
    <w:pPr>
      <w:suppressLineNumbers/>
    </w:pPr>
  </w:style>
  <w:style w:type="paragraph" w:customStyle="1" w:styleId="110">
    <w:name w:val="Указатель11"/>
    <w:basedOn w:val="a"/>
    <w:uiPriority w:val="99"/>
    <w:qFormat/>
    <w:pPr>
      <w:suppressLineNumbers/>
    </w:pPr>
  </w:style>
  <w:style w:type="paragraph" w:customStyle="1" w:styleId="ab">
    <w:name w:val="Содержимое таблицы"/>
    <w:basedOn w:val="a"/>
    <w:uiPriority w:val="99"/>
    <w:qFormat/>
    <w:pPr>
      <w:suppressLineNumbers/>
    </w:pPr>
  </w:style>
  <w:style w:type="paragraph" w:customStyle="1" w:styleId="Standard">
    <w:name w:val="Standard"/>
    <w:uiPriority w:val="99"/>
    <w:qFormat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c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213020"/>
    <w:rPr>
      <w:rFonts w:cs="Times New Roman"/>
      <w:kern w:val="2"/>
      <w:sz w:val="24"/>
      <w:szCs w:val="24"/>
      <w:lang w:val="uk-UA" w:eastAsia="zh-CN" w:bidi="hi-IN"/>
    </w:rPr>
  </w:style>
  <w:style w:type="paragraph" w:styleId="ad">
    <w:name w:val="Balloon Text"/>
    <w:basedOn w:val="a"/>
    <w:uiPriority w:val="99"/>
    <w:semiHidden/>
    <w:qFormat/>
    <w:locked/>
    <w:rsid w:val="00E7451C"/>
    <w:rPr>
      <w:rFonts w:ascii="Tahoma" w:hAnsi="Tahoma" w:cs="Mangal"/>
      <w:sz w:val="16"/>
      <w:szCs w:val="14"/>
    </w:rPr>
  </w:style>
  <w:style w:type="paragraph" w:customStyle="1" w:styleId="docdata">
    <w:name w:val="docdata"/>
    <w:basedOn w:val="a"/>
    <w:qFormat/>
    <w:rsid w:val="00AD221C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e">
    <w:name w:val="Normal (Web)"/>
    <w:basedOn w:val="a"/>
    <w:uiPriority w:val="99"/>
    <w:semiHidden/>
    <w:unhideWhenUsed/>
    <w:qFormat/>
    <w:locked/>
    <w:rsid w:val="00AD221C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table" w:styleId="af">
    <w:name w:val="Table Grid"/>
    <w:basedOn w:val="a1"/>
    <w:rsid w:val="0067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5678</Words>
  <Characters>3238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6</cp:revision>
  <cp:lastPrinted>2021-02-25T11:39:00Z</cp:lastPrinted>
  <dcterms:created xsi:type="dcterms:W3CDTF">2021-02-25T09:27:00Z</dcterms:created>
  <dcterms:modified xsi:type="dcterms:W3CDTF">2021-03-05T09:18:00Z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